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3013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罪犯林卫东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，男，1967年7月16日出生，汉族，初中文化，户籍所在地</w:t>
      </w:r>
      <w:r>
        <w:rPr>
          <w:rFonts w:hint="eastAsia" w:ascii="仿宋_GB2312" w:hAnsi="仿宋" w:cs="仿宋_GB2312"/>
          <w:szCs w:val="32"/>
        </w:rPr>
        <w:t>福建省晋江市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</w:t>
      </w:r>
      <w:r>
        <w:rPr>
          <w:rFonts w:hint="eastAsia" w:ascii="仿宋_GB2312" w:hAnsi="Times New Roman"/>
          <w:szCs w:val="32"/>
          <w:lang w:eastAsia="zh-CN"/>
        </w:rPr>
        <w:t>职业</w:t>
      </w:r>
      <w:r>
        <w:rPr>
          <w:rFonts w:hint="eastAsia" w:ascii="仿宋_GB2312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Cs w:val="32"/>
          <w:lang w:eastAsia="zh-CN"/>
        </w:rPr>
      </w:pPr>
      <w:r>
        <w:rPr>
          <w:rFonts w:hint="eastAsia" w:ascii="仿宋_GB2312" w:hAnsi="仿宋" w:cs="仿宋_GB2312"/>
          <w:szCs w:val="32"/>
        </w:rPr>
        <w:t>福建省晋江市人民法院于2021年12月31日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(2021)闽0582刑初2012号刑事判决</w:t>
      </w:r>
      <w:r>
        <w:rPr>
          <w:rFonts w:hint="eastAsia" w:ascii="仿宋_GB2312" w:hAnsi="Times New Roman"/>
          <w:szCs w:val="32"/>
        </w:rPr>
        <w:t>，以被告人林卫东犯</w:t>
      </w:r>
      <w:r>
        <w:rPr>
          <w:rFonts w:hint="eastAsia" w:ascii="仿宋_GB2312" w:hAnsi="仿宋" w:cs="仿宋_GB2312"/>
          <w:szCs w:val="32"/>
        </w:rPr>
        <w:t>参加黑社会性质组织罪，判处有期徒刑二年，并处罚金人民币五万元；犯寻衅滋事罪，判处有期徒刑二年，犯催收非法债务罪，判处有期徒刑一年四个月，并处罚金人民币二万五千元，决定执行有期徒刑四年十个月，并处罚金人民币七万五千元。宣判后，该犯不服，提出上诉，福建省泉州市中级人民法院于2022年5月31日作出（2022）闽05刑终315号刑事判决，维持对该犯的判决。刑期自2020年10月29日起至2025年7月29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2022年7月20日交付漳州监狱执行刑罚。</w:t>
      </w:r>
      <w:r>
        <w:rPr>
          <w:rFonts w:hint="eastAsia" w:ascii="仿宋_GB2312" w:hAnsi="仿宋" w:cs="仿宋_GB2312"/>
          <w:szCs w:val="32"/>
          <w:lang w:eastAsia="zh-CN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该犯考核期2022年7月20日至2025年1月累计获考核分2848分，表扬2次，物质奖励2次；考核期内违规3次，累计扣3分，无重大违规。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原判财产性判项</w:t>
      </w:r>
      <w:r>
        <w:rPr>
          <w:rFonts w:hint="eastAsia" w:ascii="仿宋_GB2312" w:hAnsi="仿宋" w:cs="仿宋_GB2312"/>
          <w:szCs w:val="32"/>
        </w:rPr>
        <w:t>已全部</w:t>
      </w:r>
      <w:r>
        <w:rPr>
          <w:rFonts w:hint="eastAsia"/>
          <w:szCs w:val="32"/>
        </w:rPr>
        <w:t>履行完毕。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该犯系参加黑社会性质组织犯罪罪犯，属于从严掌握减刑对象，</w:t>
      </w:r>
      <w:r>
        <w:rPr>
          <w:rFonts w:hint="eastAsia"/>
          <w:szCs w:val="32"/>
          <w:lang w:eastAsia="zh-CN"/>
        </w:rPr>
        <w:t>因此提请</w:t>
      </w:r>
      <w:r>
        <w:rPr>
          <w:rFonts w:hint="eastAsia"/>
          <w:szCs w:val="32"/>
        </w:rPr>
        <w:t>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《中华人民共和国刑法》第七十八条、第七十九条,《中华人民共和国刑事诉讼法》第二百七十三条第二款,《中华人民共和国监狱法》第二十九条的规定，建议对罪犯林卫东予以减刑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附件：⒈罪犯林卫东卷宗二册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五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51" w:rightChars="16" w:firstLine="5760" w:firstLineChars="18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51" w:rightChars="16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</w:t>
      </w:r>
      <w:r>
        <w:rPr>
          <w:rFonts w:hint="eastAsia" w:ascii="仿宋_GB2312" w:hAnsi="Times New Roman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Times New Roman"/>
          <w:szCs w:val="32"/>
        </w:rPr>
        <w:t>2025年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53A2D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478CD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1EFC"/>
    <w:rsid w:val="00285EEF"/>
    <w:rsid w:val="00286580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B5170"/>
    <w:rsid w:val="002C0661"/>
    <w:rsid w:val="002C2908"/>
    <w:rsid w:val="002C2B9A"/>
    <w:rsid w:val="002C310A"/>
    <w:rsid w:val="002C44F1"/>
    <w:rsid w:val="002C759A"/>
    <w:rsid w:val="002D14E3"/>
    <w:rsid w:val="002D44A5"/>
    <w:rsid w:val="002E0A71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86CC7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34E4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4FB7"/>
    <w:rsid w:val="00555119"/>
    <w:rsid w:val="00555D44"/>
    <w:rsid w:val="00556226"/>
    <w:rsid w:val="00560577"/>
    <w:rsid w:val="00560BA3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2246"/>
    <w:rsid w:val="005E4729"/>
    <w:rsid w:val="005E5B77"/>
    <w:rsid w:val="005E5D4B"/>
    <w:rsid w:val="005F0659"/>
    <w:rsid w:val="005F0B36"/>
    <w:rsid w:val="005F0D88"/>
    <w:rsid w:val="005F225B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5B1F"/>
    <w:rsid w:val="006167E3"/>
    <w:rsid w:val="00620C1D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427E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0156F"/>
    <w:rsid w:val="00703A77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638C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1493"/>
    <w:rsid w:val="0077258A"/>
    <w:rsid w:val="00772E55"/>
    <w:rsid w:val="00772FAB"/>
    <w:rsid w:val="00774D50"/>
    <w:rsid w:val="00774FD8"/>
    <w:rsid w:val="00777A4C"/>
    <w:rsid w:val="00782B56"/>
    <w:rsid w:val="00786B30"/>
    <w:rsid w:val="00787591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622C"/>
    <w:rsid w:val="00857DA5"/>
    <w:rsid w:val="00857E3B"/>
    <w:rsid w:val="00861FA5"/>
    <w:rsid w:val="008649E7"/>
    <w:rsid w:val="008657C5"/>
    <w:rsid w:val="00865BEC"/>
    <w:rsid w:val="00867568"/>
    <w:rsid w:val="0087141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27E1"/>
    <w:rsid w:val="008B643C"/>
    <w:rsid w:val="008C0FE6"/>
    <w:rsid w:val="008C223A"/>
    <w:rsid w:val="008C3581"/>
    <w:rsid w:val="008C42A8"/>
    <w:rsid w:val="008C4450"/>
    <w:rsid w:val="008C4ADB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22F3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24E6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47CE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6F54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25ED"/>
    <w:rsid w:val="00BE2C28"/>
    <w:rsid w:val="00BE6EE5"/>
    <w:rsid w:val="00BE6F28"/>
    <w:rsid w:val="00BE75AC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86DB2"/>
    <w:rsid w:val="00C92091"/>
    <w:rsid w:val="00C93126"/>
    <w:rsid w:val="00C94EB0"/>
    <w:rsid w:val="00C96132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34D0A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11F6"/>
    <w:rsid w:val="00D61A5E"/>
    <w:rsid w:val="00D63D87"/>
    <w:rsid w:val="00D646F1"/>
    <w:rsid w:val="00D67DCA"/>
    <w:rsid w:val="00D70ABD"/>
    <w:rsid w:val="00D71645"/>
    <w:rsid w:val="00D736D8"/>
    <w:rsid w:val="00D76D40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513F"/>
    <w:rsid w:val="00DF60F0"/>
    <w:rsid w:val="00DF78B4"/>
    <w:rsid w:val="00E0371E"/>
    <w:rsid w:val="00E0597B"/>
    <w:rsid w:val="00E0622F"/>
    <w:rsid w:val="00E06B2E"/>
    <w:rsid w:val="00E11D70"/>
    <w:rsid w:val="00E13086"/>
    <w:rsid w:val="00E1491E"/>
    <w:rsid w:val="00E1690C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73CF"/>
    <w:rsid w:val="00E61726"/>
    <w:rsid w:val="00E62718"/>
    <w:rsid w:val="00E62AC1"/>
    <w:rsid w:val="00E6377D"/>
    <w:rsid w:val="00E74E96"/>
    <w:rsid w:val="00E8337B"/>
    <w:rsid w:val="00E87CB0"/>
    <w:rsid w:val="00E87E72"/>
    <w:rsid w:val="00E90896"/>
    <w:rsid w:val="00E919BB"/>
    <w:rsid w:val="00E91DB3"/>
    <w:rsid w:val="00E95DF1"/>
    <w:rsid w:val="00E96CDA"/>
    <w:rsid w:val="00EA0D01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1E7D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1EA"/>
    <w:rsid w:val="00F81671"/>
    <w:rsid w:val="00F83CDC"/>
    <w:rsid w:val="00F84907"/>
    <w:rsid w:val="00F86288"/>
    <w:rsid w:val="00F86554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3F860A8"/>
    <w:rsid w:val="06E11E28"/>
    <w:rsid w:val="0CD97292"/>
    <w:rsid w:val="13E56991"/>
    <w:rsid w:val="217406F9"/>
    <w:rsid w:val="2AC13000"/>
    <w:rsid w:val="2AC46939"/>
    <w:rsid w:val="36765F6A"/>
    <w:rsid w:val="3C43419C"/>
    <w:rsid w:val="3E1E1958"/>
    <w:rsid w:val="45B92ACC"/>
    <w:rsid w:val="480570FE"/>
    <w:rsid w:val="4F7D2712"/>
    <w:rsid w:val="5701541B"/>
    <w:rsid w:val="58EB3DE1"/>
    <w:rsid w:val="61EB21C5"/>
    <w:rsid w:val="64F67983"/>
    <w:rsid w:val="691D3987"/>
    <w:rsid w:val="69A30D53"/>
    <w:rsid w:val="70313F75"/>
    <w:rsid w:val="799F0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2CC38FA-8E9C-48FD-B8DF-8C5997F710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163</Words>
  <Characters>930</Characters>
  <Lines>7</Lines>
  <Paragraphs>2</Paragraphs>
  <TotalTime>164</TotalTime>
  <ScaleCrop>false</ScaleCrop>
  <LinksUpToDate>false</LinksUpToDate>
  <CharactersWithSpaces>1091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2022-08-24T10:14:00Z</cp:lastPrinted>
  <dcterms:modified xsi:type="dcterms:W3CDTF">2025-04-29T09:01:23Z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EF70CD52C4FB43CD965ED2C7A71CEC7F</vt:lpwstr>
  </property>
</Properties>
</file>